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CC" w:rsidRPr="00AB6665" w:rsidRDefault="008C5CCC" w:rsidP="008C5CC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AB6665">
        <w:rPr>
          <w:rFonts w:ascii="Times New Roman" w:hAnsi="Times New Roman" w:cs="Times New Roman"/>
          <w:b/>
        </w:rPr>
        <w:t>Технологический план очно-заочного обучения</w:t>
      </w:r>
    </w:p>
    <w:p w:rsidR="008C5CCC" w:rsidRPr="00AB6665" w:rsidRDefault="00D71AD1" w:rsidP="008C5CCC">
      <w:pPr>
        <w:spacing w:after="0"/>
        <w:jc w:val="center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по русскому языку и литературе</w:t>
      </w:r>
      <w:r w:rsidR="008C5CCC" w:rsidRPr="00AB6665">
        <w:rPr>
          <w:rFonts w:ascii="Times New Roman" w:hAnsi="Times New Roman" w:cs="Times New Roman"/>
          <w:b/>
        </w:rPr>
        <w:t xml:space="preserve"> </w:t>
      </w:r>
      <w:r w:rsidR="004406B3" w:rsidRPr="00AB6665">
        <w:rPr>
          <w:rFonts w:ascii="Times New Roman" w:hAnsi="Times New Roman" w:cs="Times New Roman"/>
          <w:b/>
        </w:rPr>
        <w:t xml:space="preserve">учителя </w:t>
      </w:r>
      <w:proofErr w:type="spellStart"/>
      <w:r w:rsidR="004406B3" w:rsidRPr="00AB6665">
        <w:rPr>
          <w:rFonts w:ascii="Times New Roman" w:hAnsi="Times New Roman" w:cs="Times New Roman"/>
          <w:b/>
        </w:rPr>
        <w:t>Тюлюш</w:t>
      </w:r>
      <w:proofErr w:type="spellEnd"/>
      <w:r w:rsidR="004406B3" w:rsidRPr="00AB6665">
        <w:rPr>
          <w:rFonts w:ascii="Times New Roman" w:hAnsi="Times New Roman" w:cs="Times New Roman"/>
          <w:b/>
        </w:rPr>
        <w:t xml:space="preserve"> Дианы Игоревны</w:t>
      </w:r>
    </w:p>
    <w:p w:rsidR="00BA44B6" w:rsidRPr="00AB6665" w:rsidRDefault="00306E74" w:rsidP="00306E74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17.01.2024г.</w:t>
      </w:r>
    </w:p>
    <w:p w:rsidR="008C5CCC" w:rsidRPr="00AB6665" w:rsidRDefault="008C5CCC" w:rsidP="008C5CC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25"/>
        <w:tblW w:w="0" w:type="auto"/>
        <w:tblLook w:val="04A0" w:firstRow="1" w:lastRow="0" w:firstColumn="1" w:lastColumn="0" w:noHBand="0" w:noVBand="1"/>
      </w:tblPr>
      <w:tblGrid>
        <w:gridCol w:w="557"/>
        <w:gridCol w:w="2382"/>
        <w:gridCol w:w="1451"/>
        <w:gridCol w:w="5515"/>
        <w:gridCol w:w="4655"/>
      </w:tblGrid>
      <w:tr w:rsidR="00404181" w:rsidRPr="00AB6665" w:rsidTr="009D51DB">
        <w:tc>
          <w:tcPr>
            <w:tcW w:w="557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2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451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15" w:type="dxa"/>
          </w:tcPr>
          <w:p w:rsidR="00404181" w:rsidRPr="00AB6665" w:rsidRDefault="00404181" w:rsidP="00404181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55" w:type="dxa"/>
          </w:tcPr>
          <w:p w:rsidR="00404181" w:rsidRPr="00AB6665" w:rsidRDefault="00404181" w:rsidP="00404181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B10FA6">
        <w:tc>
          <w:tcPr>
            <w:tcW w:w="557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:rsidR="00404181" w:rsidRPr="00AB6665" w:rsidRDefault="00145C3D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9D51DB" w:rsidRPr="00AB6665" w:rsidRDefault="009D51DB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6а</w:t>
            </w:r>
          </w:p>
          <w:p w:rsidR="00404181" w:rsidRPr="00AB6665" w:rsidRDefault="00145C3D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подгруппа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404181" w:rsidRPr="00AB6665" w:rsidRDefault="00E8606E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Загадки русской души.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404181" w:rsidRPr="00AB6665" w:rsidRDefault="00E8606E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Сделать кластер по просмотру видео урока по ссылке</w:t>
            </w:r>
          </w:p>
        </w:tc>
      </w:tr>
      <w:tr w:rsidR="00AB6665" w:rsidRPr="00AB6665" w:rsidTr="00B10FA6">
        <w:tc>
          <w:tcPr>
            <w:tcW w:w="557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divId w:val="235670273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Итоговый контроль "Морфология. Морфологические нормы". Изложение с творческим заданием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spacing w:line="243" w:lineRule="atLeast"/>
              <w:divId w:val="1342588684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не задано</w:t>
            </w:r>
          </w:p>
        </w:tc>
      </w:tr>
      <w:tr w:rsidR="00B10FA6" w:rsidRPr="00AB6665" w:rsidTr="00B10FA6">
        <w:tc>
          <w:tcPr>
            <w:tcW w:w="557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5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57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51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5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4655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Сообщение по теме урока</w:t>
            </w:r>
          </w:p>
        </w:tc>
      </w:tr>
      <w:tr w:rsidR="00AB6665" w:rsidRPr="00AB6665" w:rsidTr="009D51DB">
        <w:tc>
          <w:tcPr>
            <w:tcW w:w="557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1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5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Морфологический анализ имен прилагательных</w:t>
            </w:r>
          </w:p>
        </w:tc>
        <w:tc>
          <w:tcPr>
            <w:tcW w:w="4655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повторить, упр. учебника</w:t>
            </w:r>
          </w:p>
        </w:tc>
      </w:tr>
      <w:tr w:rsidR="00AB6665" w:rsidRPr="00AB6665" w:rsidTr="002411FC">
        <w:tc>
          <w:tcPr>
            <w:tcW w:w="557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B10FA6" w:rsidRPr="00AB6665" w:rsidRDefault="009D11EA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выучить правило, упр. из учебника</w:t>
            </w:r>
          </w:p>
        </w:tc>
      </w:tr>
      <w:tr w:rsidR="00AB6665" w:rsidRPr="00AB6665" w:rsidTr="002411FC">
        <w:tc>
          <w:tcPr>
            <w:tcW w:w="557" w:type="dxa"/>
          </w:tcPr>
          <w:p w:rsidR="002411FC" w:rsidRPr="00AB6665" w:rsidRDefault="002411FC" w:rsidP="002411F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2" w:type="dxa"/>
          </w:tcPr>
          <w:p w:rsidR="002411FC" w:rsidRPr="00AB6665" w:rsidRDefault="002411FC" w:rsidP="002411F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FC" w:rsidRPr="00AB6665" w:rsidRDefault="002411FC" w:rsidP="002411F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1FC" w:rsidRPr="00AB6665" w:rsidRDefault="002411FC" w:rsidP="002411FC">
            <w:pPr>
              <w:divId w:val="757215471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И. С. Тургенев. Рассказ «Муму»: сюжет и композиция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1FC" w:rsidRPr="00AB6665" w:rsidRDefault="002411FC" w:rsidP="002411FC">
            <w:pPr>
              <w:spacing w:line="243" w:lineRule="atLeast"/>
              <w:divId w:val="253242292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творческое задание</w:t>
            </w:r>
          </w:p>
        </w:tc>
      </w:tr>
    </w:tbl>
    <w:p w:rsidR="008C5CCC" w:rsidRPr="00AB6665" w:rsidRDefault="008C5CC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609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5386"/>
        <w:gridCol w:w="4784"/>
      </w:tblGrid>
      <w:tr w:rsidR="008C5CCC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418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386" w:type="dxa"/>
          </w:tcPr>
          <w:p w:rsidR="008C5CCC" w:rsidRPr="00AB6665" w:rsidRDefault="008C5CCC" w:rsidP="008C5CCC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784" w:type="dxa"/>
          </w:tcPr>
          <w:p w:rsidR="008C5CCC" w:rsidRPr="00AB6665" w:rsidRDefault="008C5CCC" w:rsidP="008C5CCC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5CCC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C5CCC" w:rsidRPr="00AB6665" w:rsidRDefault="00145C3D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8" w:type="dxa"/>
          </w:tcPr>
          <w:p w:rsidR="008C5CCC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386" w:type="dxa"/>
          </w:tcPr>
          <w:p w:rsidR="008C5CCC" w:rsidRPr="00AB6665" w:rsidRDefault="00D241DA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И. С. Тургенев. Рассказ «Муму»: система образов. Образ Герасима</w:t>
            </w:r>
          </w:p>
        </w:tc>
        <w:tc>
          <w:tcPr>
            <w:tcW w:w="4784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C5CCC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8" w:type="dxa"/>
          </w:tcPr>
          <w:p w:rsidR="008C5CCC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8C5CCC" w:rsidRPr="00AB6665" w:rsidRDefault="00E8606E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Н. С. Лесков. Сказ «Левша»: образ главного героя.</w:t>
            </w:r>
          </w:p>
        </w:tc>
        <w:tc>
          <w:tcPr>
            <w:tcW w:w="4784" w:type="dxa"/>
          </w:tcPr>
          <w:p w:rsidR="008C5CCC" w:rsidRPr="00AB6665" w:rsidRDefault="00E8606E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прочитать статью учебника, ответить на вопросы</w:t>
            </w:r>
          </w:p>
        </w:tc>
      </w:tr>
      <w:tr w:rsidR="00AB6665" w:rsidRPr="00AB6665" w:rsidTr="009D51DB">
        <w:tc>
          <w:tcPr>
            <w:tcW w:w="562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386" w:type="dxa"/>
          </w:tcPr>
          <w:p w:rsidR="009D51DB" w:rsidRPr="00AB6665" w:rsidRDefault="008B08CC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4784" w:type="dxa"/>
          </w:tcPr>
          <w:p w:rsidR="009D51DB" w:rsidRPr="00AB6665" w:rsidRDefault="009D11EA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AB6665" w:rsidRPr="00AB6665" w:rsidTr="009D51DB">
        <w:tc>
          <w:tcPr>
            <w:tcW w:w="562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9D51DB" w:rsidRPr="00AB6665" w:rsidRDefault="009D51DB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9D51DB" w:rsidRPr="00AB6665" w:rsidRDefault="00B10FA6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Правописание н и </w:t>
            </w:r>
            <w:proofErr w:type="spellStart"/>
            <w:r w:rsidRPr="00AB6665">
              <w:rPr>
                <w:rFonts w:ascii="Times New Roman" w:hAnsi="Times New Roman" w:cs="Times New Roman"/>
              </w:rPr>
              <w:t>нн</w:t>
            </w:r>
            <w:proofErr w:type="spellEnd"/>
            <w:r w:rsidRPr="00AB6665">
              <w:rPr>
                <w:rFonts w:ascii="Times New Roman" w:hAnsi="Times New Roman" w:cs="Times New Roman"/>
              </w:rPr>
              <w:t xml:space="preserve"> в именах прилагательных</w:t>
            </w:r>
          </w:p>
        </w:tc>
        <w:tc>
          <w:tcPr>
            <w:tcW w:w="4784" w:type="dxa"/>
          </w:tcPr>
          <w:p w:rsidR="009D51DB" w:rsidRPr="00AB6665" w:rsidRDefault="00B10FA6" w:rsidP="009D51DB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повторить, упр. учебника</w:t>
            </w:r>
          </w:p>
        </w:tc>
      </w:tr>
      <w:tr w:rsidR="008C5CCC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</w:tr>
      <w:tr w:rsidR="008C5CCC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8C5CCC" w:rsidRPr="00AB6665" w:rsidRDefault="008C5CCC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C5CCC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8" w:type="dxa"/>
          </w:tcPr>
          <w:p w:rsidR="008C5CCC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8C5CCC" w:rsidRPr="00AB6665" w:rsidRDefault="00613EDF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Н. С. Лесков. Сказ «Левша»: авторское отношение к герою</w:t>
            </w:r>
          </w:p>
        </w:tc>
        <w:tc>
          <w:tcPr>
            <w:tcW w:w="4784" w:type="dxa"/>
          </w:tcPr>
          <w:p w:rsidR="008C5CCC" w:rsidRPr="00AB6665" w:rsidRDefault="00E8606E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прочитать статью учебника, ответить на вопросы</w:t>
            </w:r>
          </w:p>
        </w:tc>
      </w:tr>
    </w:tbl>
    <w:p w:rsidR="00D241DA" w:rsidRPr="00AB6665" w:rsidRDefault="00306E74" w:rsidP="008C5CCC">
      <w:pPr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18.01.2024</w:t>
      </w:r>
      <w:r w:rsidR="00404181" w:rsidRPr="00AB6665">
        <w:rPr>
          <w:rFonts w:ascii="Times New Roman" w:hAnsi="Times New Roman" w:cs="Times New Roman"/>
          <w:b/>
        </w:rPr>
        <w:t>г</w:t>
      </w:r>
    </w:p>
    <w:p w:rsidR="00306E74" w:rsidRPr="00AB6665" w:rsidRDefault="00D241DA" w:rsidP="00D241DA">
      <w:pPr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lastRenderedPageBreak/>
        <w:t>19.01.2024 г.</w:t>
      </w:r>
    </w:p>
    <w:tbl>
      <w:tblPr>
        <w:tblStyle w:val="a3"/>
        <w:tblpPr w:leftFromText="180" w:rightFromText="180" w:vertAnchor="page" w:horzAnchor="margin" w:tblpY="99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5386"/>
        <w:gridCol w:w="4784"/>
      </w:tblGrid>
      <w:tr w:rsidR="00AB6665" w:rsidRPr="00AB6665" w:rsidTr="00E62280">
        <w:tc>
          <w:tcPr>
            <w:tcW w:w="562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181" w:rsidRPr="00AB6665" w:rsidRDefault="00404181" w:rsidP="0040418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04181" w:rsidRPr="00AB6665" w:rsidRDefault="00404181" w:rsidP="00404181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404181" w:rsidRPr="00AB6665" w:rsidRDefault="00404181" w:rsidP="00404181">
            <w:pPr>
              <w:jc w:val="center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«Грамотей»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2122187013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Грамматические ошибки и их предупреждение.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810296031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КИМ ЕГЭ из ФИПИ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  <w:proofErr w:type="gramStart"/>
            <w:r w:rsidRPr="00AB6665">
              <w:rPr>
                <w:rFonts w:ascii="Times New Roman" w:hAnsi="Times New Roman" w:cs="Times New Roman"/>
              </w:rPr>
              <w:t>а  подгруппа</w:t>
            </w:r>
            <w:proofErr w:type="gramEnd"/>
          </w:p>
        </w:tc>
        <w:tc>
          <w:tcPr>
            <w:tcW w:w="5386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Особенности склонения имён собственных.</w:t>
            </w:r>
          </w:p>
        </w:tc>
        <w:tc>
          <w:tcPr>
            <w:tcW w:w="4784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п. 13, упр. 110,112</w:t>
            </w: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386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4784" w:type="dxa"/>
          </w:tcPr>
          <w:p w:rsidR="00E62280" w:rsidRPr="00AB6665" w:rsidRDefault="009D11EA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Работа по схеме, игра «Найди ошибку» и исправь</w:t>
            </w: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Правописание н и </w:t>
            </w:r>
            <w:proofErr w:type="spellStart"/>
            <w:r w:rsidRPr="00AB6665">
              <w:rPr>
                <w:rFonts w:ascii="Times New Roman" w:hAnsi="Times New Roman" w:cs="Times New Roman"/>
              </w:rPr>
              <w:t>нн</w:t>
            </w:r>
            <w:proofErr w:type="spellEnd"/>
            <w:r w:rsidRPr="00AB6665">
              <w:rPr>
                <w:rFonts w:ascii="Times New Roman" w:hAnsi="Times New Roman" w:cs="Times New Roman"/>
              </w:rPr>
              <w:t xml:space="preserve"> в именах прилагательных (закрепление). Практикум.</w:t>
            </w:r>
          </w:p>
        </w:tc>
        <w:tc>
          <w:tcPr>
            <w:tcW w:w="4784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Выполнить упражнения, выучить правило параграфа</w:t>
            </w: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Правописание суффиксов -к- и -</w:t>
            </w:r>
            <w:proofErr w:type="spellStart"/>
            <w:r w:rsidRPr="00AB6665">
              <w:rPr>
                <w:rFonts w:ascii="Times New Roman" w:hAnsi="Times New Roman" w:cs="Times New Roman"/>
              </w:rPr>
              <w:t>ск</w:t>
            </w:r>
            <w:proofErr w:type="spellEnd"/>
            <w:r w:rsidRPr="00AB6665">
              <w:rPr>
                <w:rFonts w:ascii="Times New Roman" w:hAnsi="Times New Roman" w:cs="Times New Roman"/>
              </w:rPr>
              <w:t>- имен прилагательных.</w:t>
            </w:r>
          </w:p>
        </w:tc>
        <w:tc>
          <w:tcPr>
            <w:tcW w:w="4784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Выполнить упражнения, выучить правило параграфа</w:t>
            </w:r>
          </w:p>
        </w:tc>
      </w:tr>
    </w:tbl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p w:rsidR="00306E74" w:rsidRPr="00AB6665" w:rsidRDefault="00306E74" w:rsidP="00306E74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20.01.2024г.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AB6665" w:rsidRPr="00AB6665" w:rsidTr="009D51DB">
        <w:tc>
          <w:tcPr>
            <w:tcW w:w="562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Домашнее </w:t>
            </w:r>
            <w:r w:rsidR="00151FBC" w:rsidRPr="00AB6665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AB6665" w:rsidRPr="00AB6665" w:rsidTr="00E62280">
        <w:tc>
          <w:tcPr>
            <w:tcW w:w="562" w:type="dxa"/>
          </w:tcPr>
          <w:p w:rsidR="00314229" w:rsidRPr="00AB6665" w:rsidRDefault="009D51DB" w:rsidP="008C5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14229" w:rsidRPr="00AB6665" w:rsidRDefault="00314229" w:rsidP="008C5CCC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1540512475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Библейские мотивы и образы в «Преступлении и наказании»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2028866259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анализ лирического произведения на выбор</w:t>
            </w: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D51DB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</w:tbl>
    <w:p w:rsidR="00314229" w:rsidRPr="00AB6665" w:rsidRDefault="00314229" w:rsidP="008C5CCC">
      <w:pPr>
        <w:rPr>
          <w:rFonts w:ascii="Times New Roman" w:hAnsi="Times New Roman" w:cs="Times New Roman"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22.01.2024г.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D51DB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51DB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4406B3" w:rsidRPr="00AB6665" w:rsidRDefault="008B08C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Изложение с элементами сочинения (обучающее)</w:t>
            </w:r>
          </w:p>
        </w:tc>
        <w:tc>
          <w:tcPr>
            <w:tcW w:w="4642" w:type="dxa"/>
          </w:tcPr>
          <w:p w:rsidR="004406B3" w:rsidRPr="00AB6665" w:rsidRDefault="00252BA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  <w:proofErr w:type="gramStart"/>
            <w:r w:rsidRPr="00AB6665">
              <w:rPr>
                <w:rFonts w:ascii="Times New Roman" w:hAnsi="Times New Roman" w:cs="Times New Roman"/>
              </w:rPr>
              <w:t>а  подгруппа</w:t>
            </w:r>
            <w:proofErr w:type="gram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Сообщения с презентацией</w:t>
            </w:r>
          </w:p>
        </w:tc>
      </w:tr>
      <w:tr w:rsidR="00AB6665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divId w:val="815339194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Орфография как раздел лингвистики (повторение, обобщение)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spacing w:line="243" w:lineRule="atLeast"/>
              <w:divId w:val="187499032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ответить на вопросы и задания</w:t>
            </w:r>
          </w:p>
        </w:tc>
      </w:tr>
      <w:tr w:rsidR="00AB6665" w:rsidRPr="00AB6665" w:rsidTr="00E62280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Словообразование имён прилагательных. Правописание сложных имен прилагательных.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повторить, упр. учебника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1854492610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Смысл названия романа «Преступление и наказание». Роль финала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642660329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прочитать статью учебника е ответить на вопросы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</w:tbl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23.01.2024г.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AB6665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8B08CC" w:rsidRPr="00AB6665" w:rsidRDefault="008B08CC" w:rsidP="008B08C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665">
              <w:rPr>
                <w:rFonts w:ascii="Times New Roman" w:eastAsia="Times New Roman" w:hAnsi="Times New Roman" w:cs="Times New Roman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4406B3" w:rsidRPr="00AB6665" w:rsidRDefault="00252BA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Н. С. Лесков. Сказ «Левша»: авторское отношение к герою</w:t>
            </w:r>
          </w:p>
        </w:tc>
        <w:tc>
          <w:tcPr>
            <w:tcW w:w="4642" w:type="dxa"/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4406B3" w:rsidRPr="00AB6665" w:rsidRDefault="00B10FA6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Правописание сложных имен прилагательных (закрепление). Практикум.</w:t>
            </w:r>
          </w:p>
        </w:tc>
        <w:tc>
          <w:tcPr>
            <w:tcW w:w="4642" w:type="dxa"/>
          </w:tcPr>
          <w:p w:rsidR="004406B3" w:rsidRPr="00AB6665" w:rsidRDefault="00B10FA6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повторить, выполнить упр. учебника и тест.</w:t>
            </w:r>
          </w:p>
        </w:tc>
      </w:tr>
      <w:tr w:rsidR="00AB6665" w:rsidRPr="00AB6665" w:rsidTr="00C33921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06B3" w:rsidRPr="00AB6665" w:rsidRDefault="00D241DA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Развитие речи. И. С. Тургенев. Рассказ «Муму». Роль интерьера в произведении. Каморка Герасима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4406B3" w:rsidRPr="00AB6665" w:rsidRDefault="00B10FA6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Заполнить таблицу.</w:t>
            </w: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«Итоговое сочинение»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divId w:val="297492176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Практикум по написанию сочинения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spacing w:line="243" w:lineRule="atLeast"/>
              <w:divId w:val="1219197994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работа со словарём</w:t>
            </w: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</w:tr>
    </w:tbl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24.01.2024г.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D51DB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6а</w:t>
            </w:r>
          </w:p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подгруппа</w:t>
            </w:r>
          </w:p>
        </w:tc>
        <w:tc>
          <w:tcPr>
            <w:tcW w:w="5528" w:type="dxa"/>
          </w:tcPr>
          <w:p w:rsidR="004406B3" w:rsidRPr="00AB6665" w:rsidRDefault="00E8606E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Загадки русской души.</w:t>
            </w:r>
          </w:p>
        </w:tc>
        <w:tc>
          <w:tcPr>
            <w:tcW w:w="4642" w:type="dxa"/>
          </w:tcPr>
          <w:p w:rsidR="004406B3" w:rsidRPr="00AB6665" w:rsidRDefault="00E8606E" w:rsidP="004406B3">
            <w:pPr>
              <w:rPr>
                <w:rFonts w:ascii="Times New Roman" w:hAnsi="Times New Roman" w:cs="Times New Roman"/>
              </w:rPr>
            </w:pPr>
            <w:proofErr w:type="spellStart"/>
            <w:r w:rsidRPr="00AB6665">
              <w:rPr>
                <w:rFonts w:ascii="Times New Roman" w:hAnsi="Times New Roman" w:cs="Times New Roman"/>
              </w:rPr>
              <w:t>https</w:t>
            </w:r>
            <w:proofErr w:type="spellEnd"/>
            <w:r w:rsidRPr="00AB6665">
              <w:rPr>
                <w:rFonts w:ascii="Times New Roman" w:hAnsi="Times New Roman" w:cs="Times New Roman"/>
              </w:rPr>
              <w:t xml:space="preserve"> ://resh.edu.ru/</w:t>
            </w:r>
          </w:p>
        </w:tc>
      </w:tr>
      <w:tr w:rsidR="00AB6665" w:rsidRPr="00AB6665" w:rsidTr="009B4CCC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06B3" w:rsidRPr="00AB6665" w:rsidRDefault="008B08C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Сложные предложения с бессоюзной и союзной связью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4406B3" w:rsidRPr="00AB6665" w:rsidRDefault="00252BA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9B4CCC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243226366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Правописание гласных и согласных в корне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593052321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тест</w:t>
            </w:r>
            <w:r w:rsidR="00252BAC" w:rsidRPr="00AB6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BAC" w:rsidRPr="00AB6665">
              <w:rPr>
                <w:rFonts w:ascii="Times New Roman" w:hAnsi="Times New Roman" w:cs="Times New Roman"/>
              </w:rPr>
              <w:t>https</w:t>
            </w:r>
            <w:proofErr w:type="spellEnd"/>
            <w:r w:rsidR="00252BAC" w:rsidRPr="00AB6665">
              <w:rPr>
                <w:rFonts w:ascii="Times New Roman" w:hAnsi="Times New Roman" w:cs="Times New Roman"/>
              </w:rPr>
              <w:t xml:space="preserve"> ://resh.edu.ru/</w:t>
            </w:r>
          </w:p>
        </w:tc>
      </w:tr>
      <w:tr w:rsidR="00AB6665" w:rsidRPr="00AB6665" w:rsidTr="009B4CCC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AB6665">
              <w:rPr>
                <w:rFonts w:ascii="Times New Roman" w:hAnsi="Times New Roman" w:cs="Times New Roman"/>
              </w:rPr>
              <w:t>С.Лескова</w:t>
            </w:r>
            <w:proofErr w:type="spellEnd"/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Подготовиться к семинару, прочитать статьи учебника и ответить на вопросы карточек</w:t>
            </w:r>
          </w:p>
        </w:tc>
      </w:tr>
      <w:tr w:rsidR="009B4CCC" w:rsidRPr="00AB6665" w:rsidTr="00B10FA6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50082684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Сочинение-описание внешности человека</w:t>
            </w:r>
          </w:p>
          <w:p w:rsidR="009B4CCC" w:rsidRPr="00AB6665" w:rsidRDefault="009B4CCC" w:rsidP="009B4CCC">
            <w:pPr>
              <w:spacing w:line="270" w:lineRule="atLeast"/>
              <w:divId w:val="1066488783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30288002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9B4CCC" w:rsidRPr="00AB6665" w:rsidTr="00B10FA6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</w:tr>
    </w:tbl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25.01.2024г.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D51DB" w:rsidRPr="00AB6665" w:rsidTr="00B10FA6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6B3" w:rsidRPr="00AB6665" w:rsidTr="004406B3">
        <w:trPr>
          <w:trHeight w:val="330"/>
        </w:trPr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4406B3" w:rsidRPr="00AB6665" w:rsidRDefault="00E8606E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AB6665">
              <w:rPr>
                <w:rFonts w:ascii="Times New Roman" w:hAnsi="Times New Roman" w:cs="Times New Roman"/>
              </w:rPr>
              <w:t>др..</w:t>
            </w:r>
            <w:proofErr w:type="gramEnd"/>
            <w:r w:rsidRPr="00AB6665">
              <w:rPr>
                <w:rFonts w:ascii="Times New Roman" w:hAnsi="Times New Roman" w:cs="Times New Roman"/>
              </w:rPr>
              <w:t xml:space="preserve"> Тема, идея, содержание, детские образы</w:t>
            </w:r>
          </w:p>
        </w:tc>
        <w:tc>
          <w:tcPr>
            <w:tcW w:w="464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Л. Н. Толстой. Повесть «Детство» (главы). Тематика произведения</w:t>
            </w:r>
          </w:p>
        </w:tc>
        <w:tc>
          <w:tcPr>
            <w:tcW w:w="4642" w:type="dxa"/>
          </w:tcPr>
          <w:p w:rsidR="004406B3" w:rsidRPr="00AB6665" w:rsidRDefault="00613EDF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Подготовиться к семинару по предложенным темам</w:t>
            </w:r>
          </w:p>
        </w:tc>
      </w:tr>
      <w:tr w:rsidR="00AB6665" w:rsidRPr="00AB6665" w:rsidTr="00B10FA6">
        <w:tc>
          <w:tcPr>
            <w:tcW w:w="562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06B3" w:rsidRPr="00AB6665" w:rsidRDefault="004406B3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06B3" w:rsidRPr="00AB6665" w:rsidRDefault="008B08C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4406B3" w:rsidRPr="00AB6665" w:rsidRDefault="00252BAC" w:rsidP="004406B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divId w:val="720976617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Обобщение изученного по теме «Имя прилагательное». Практикум</w:t>
            </w:r>
          </w:p>
          <w:p w:rsidR="00B10FA6" w:rsidRPr="00AB6665" w:rsidRDefault="00B10FA6" w:rsidP="00B10FA6">
            <w:pPr>
              <w:spacing w:line="270" w:lineRule="atLeast"/>
              <w:divId w:val="197083318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spacing w:line="243" w:lineRule="atLeast"/>
              <w:divId w:val="392630185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B10FA6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B10FA6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B10FA6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</w:tr>
    </w:tbl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</w:p>
    <w:p w:rsidR="009D51DB" w:rsidRPr="00AB6665" w:rsidRDefault="009D51DB" w:rsidP="009D51DB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26.01.2024г.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AB6665" w:rsidRPr="00AB6665" w:rsidTr="00E62280">
        <w:tc>
          <w:tcPr>
            <w:tcW w:w="562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9D51DB" w:rsidRPr="00AB6665" w:rsidRDefault="009D51DB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«Грамотей»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43261817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Урок-практикум. Предупреждение грамматических ошибок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874853613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тест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986470953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Контрольная работа по теме "Имя прилагательное"</w:t>
            </w:r>
          </w:p>
          <w:p w:rsidR="00E62280" w:rsidRPr="00AB6665" w:rsidRDefault="00E62280" w:rsidP="00E62280">
            <w:pPr>
              <w:spacing w:line="270" w:lineRule="atLeast"/>
              <w:divId w:val="2117167134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1542013330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  <w:proofErr w:type="gramStart"/>
            <w:r w:rsidRPr="00AB6665">
              <w:rPr>
                <w:rFonts w:ascii="Times New Roman" w:hAnsi="Times New Roman" w:cs="Times New Roman"/>
              </w:rPr>
              <w:t>а  подгруппа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Нормы употребления имён существительных.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п. 14, 117</w:t>
            </w: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4642" w:type="dxa"/>
          </w:tcPr>
          <w:p w:rsidR="00E62280" w:rsidRPr="00AB6665" w:rsidRDefault="00252BAC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1347363726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Работа над ошибками, анализ работы</w:t>
            </w:r>
          </w:p>
          <w:p w:rsidR="00E62280" w:rsidRPr="00AB6665" w:rsidRDefault="00E62280" w:rsidP="00E62280">
            <w:pPr>
              <w:spacing w:line="270" w:lineRule="atLeast"/>
              <w:divId w:val="489098533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1703897954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E62280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E62280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</w:tbl>
    <w:p w:rsidR="00404181" w:rsidRPr="00AB6665" w:rsidRDefault="00404181" w:rsidP="008C5CCC">
      <w:pPr>
        <w:rPr>
          <w:rFonts w:ascii="Times New Roman" w:hAnsi="Times New Roman" w:cs="Times New Roman"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29.01.2024г.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F678E3" w:rsidRPr="00AB6665" w:rsidRDefault="008B08C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4642" w:type="dxa"/>
          </w:tcPr>
          <w:p w:rsidR="00F678E3" w:rsidRPr="00AB6665" w:rsidRDefault="00252BA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9B4CCC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B4CCC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855584918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Правописание гласных и согласных в корне. Практикум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684280203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тест</w:t>
            </w:r>
          </w:p>
        </w:tc>
      </w:tr>
      <w:tr w:rsidR="00AB6665" w:rsidRPr="00AB6665" w:rsidTr="00E62280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220946639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221164702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1559591025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Художественное мастерство писателя. Психологизм в романе «Преступление и наказание»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spacing w:line="243" w:lineRule="atLeast"/>
              <w:divId w:val="695160290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 xml:space="preserve">прочитать статью учебника </w:t>
            </w:r>
            <w:proofErr w:type="spellStart"/>
            <w:r w:rsidRPr="00AB6665">
              <w:rPr>
                <w:rFonts w:ascii="Times New Roman" w:hAnsi="Times New Roman" w:cs="Times New Roman"/>
                <w:spacing w:val="-5"/>
              </w:rPr>
              <w:t>жи</w:t>
            </w:r>
            <w:proofErr w:type="spellEnd"/>
            <w:r w:rsidRPr="00AB6665">
              <w:rPr>
                <w:rFonts w:ascii="Times New Roman" w:hAnsi="Times New Roman" w:cs="Times New Roman"/>
                <w:spacing w:val="-5"/>
              </w:rPr>
              <w:t xml:space="preserve"> ответить на вопросы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6а подгруппа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Нормативные и ненормативные формы имён существительных.</w:t>
            </w: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п. 14,упр. 124</w:t>
            </w:r>
          </w:p>
        </w:tc>
      </w:tr>
    </w:tbl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30.01.2024г.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F678E3" w:rsidRPr="00AB6665" w:rsidRDefault="008B08C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Предложения с прямой речью</w:t>
            </w:r>
          </w:p>
        </w:tc>
        <w:tc>
          <w:tcPr>
            <w:tcW w:w="4642" w:type="dxa"/>
          </w:tcPr>
          <w:p w:rsidR="00F678E3" w:rsidRPr="00AB6665" w:rsidRDefault="00252BA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F678E3" w:rsidRPr="00AB6665" w:rsidTr="00B10FA6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divId w:val="890116627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Синтаксические функции имен числительных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AB6665" w:rsidRDefault="00B10FA6" w:rsidP="00B10FA6">
            <w:pPr>
              <w:spacing w:line="243" w:lineRule="atLeast"/>
              <w:divId w:val="1975326431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AB6665" w:rsidRPr="00AB6665" w:rsidTr="00C33921">
        <w:tc>
          <w:tcPr>
            <w:tcW w:w="562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</w:tcPr>
          <w:p w:rsidR="00B10FA6" w:rsidRPr="00AB6665" w:rsidRDefault="00B10FA6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Итоговое сочинение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divId w:val="1516765671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Сочинение - рассуждение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spacing w:line="243" w:lineRule="atLeast"/>
              <w:divId w:val="1722095007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проект</w:t>
            </w: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</w:tr>
    </w:tbl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31.01.2024г.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</w:tcPr>
          <w:p w:rsidR="00F678E3" w:rsidRPr="00AB6665" w:rsidRDefault="008B08C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Пунктуационное оформление предложений с прямой речью</w:t>
            </w:r>
          </w:p>
        </w:tc>
        <w:tc>
          <w:tcPr>
            <w:tcW w:w="4642" w:type="dxa"/>
          </w:tcPr>
          <w:p w:rsidR="00F678E3" w:rsidRPr="00AB6665" w:rsidRDefault="00252BAC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выучить правило, упр. из учебника</w:t>
            </w:r>
          </w:p>
        </w:tc>
      </w:tr>
      <w:tr w:rsidR="00AB6665" w:rsidRPr="00AB6665" w:rsidTr="009B4CCC">
        <w:tc>
          <w:tcPr>
            <w:tcW w:w="562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F678E3" w:rsidRPr="00AB6665" w:rsidRDefault="00F678E3" w:rsidP="00F678E3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9B4CCC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1891645073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Правила правописания слов с разделительных ъ и ь. Правописание приставок. Буквы ы — и после приставок</w:t>
            </w:r>
          </w:p>
          <w:p w:rsidR="009B4CCC" w:rsidRPr="00AB6665" w:rsidRDefault="009B4CCC" w:rsidP="009B4CCC">
            <w:pPr>
              <w:spacing w:line="270" w:lineRule="atLeast"/>
              <w:divId w:val="1595165967"/>
              <w:rPr>
                <w:rFonts w:ascii="Times New Roman" w:hAnsi="Times New Roman" w:cs="Times New Roman"/>
              </w:rPr>
            </w:pPr>
            <w:r w:rsidRPr="00AB6665">
              <w:rPr>
                <w:rStyle w:val="dgmgo"/>
                <w:rFonts w:ascii="Times New Roman" w:hAnsi="Times New Roman" w:cs="Times New Roman"/>
              </w:rPr>
              <w:t>+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346788786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тест</w:t>
            </w:r>
          </w:p>
        </w:tc>
      </w:tr>
      <w:tr w:rsidR="00AB6665" w:rsidRPr="00AB6665" w:rsidTr="009B4CCC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divId w:val="1338118730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CCC" w:rsidRPr="00AB6665" w:rsidRDefault="009B4CCC" w:rsidP="009B4CCC">
            <w:pPr>
              <w:spacing w:line="243" w:lineRule="atLeast"/>
              <w:divId w:val="1186560886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9B4CCC" w:rsidRPr="00AB6665" w:rsidTr="00B10FA6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</w:tr>
      <w:tr w:rsidR="009B4CCC" w:rsidRPr="00AB6665" w:rsidTr="00B10FA6">
        <w:tc>
          <w:tcPr>
            <w:tcW w:w="56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B4CCC" w:rsidRPr="00AB6665" w:rsidRDefault="009B4CCC" w:rsidP="009B4CCC">
            <w:pPr>
              <w:rPr>
                <w:rFonts w:ascii="Times New Roman" w:hAnsi="Times New Roman" w:cs="Times New Roman"/>
              </w:rPr>
            </w:pPr>
          </w:p>
        </w:tc>
      </w:tr>
    </w:tbl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01.02.2024г.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45C21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3D3A8C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3D3A8C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divId w:val="1370253604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Диалог. Пунктуационное оформление диалога.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spacing w:line="243" w:lineRule="atLeast"/>
              <w:divId w:val="1471484710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выучить правило, упр. из учебника</w:t>
            </w:r>
          </w:p>
        </w:tc>
      </w:tr>
      <w:tr w:rsidR="00AB6665" w:rsidRPr="00AB6665" w:rsidTr="003D3A8C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divId w:val="341737300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spacing w:line="243" w:lineRule="atLeast"/>
              <w:divId w:val="1418743096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3D3A8C" w:rsidRPr="00AB6665" w:rsidTr="00B10FA6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</w:tr>
      <w:tr w:rsidR="003D3A8C" w:rsidRPr="00AB6665" w:rsidTr="00B10FA6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</w:tr>
      <w:tr w:rsidR="003D3A8C" w:rsidRPr="00AB6665" w:rsidTr="00B10FA6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</w:tr>
    </w:tbl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02.02.2024г.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AB6665" w:rsidRPr="00AB6665" w:rsidTr="00C33921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«Грамотей2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divId w:val="282809209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Морфологические нормы.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spacing w:line="243" w:lineRule="atLeast"/>
              <w:divId w:val="1611208005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учить материал</w:t>
            </w:r>
          </w:p>
        </w:tc>
      </w:tr>
      <w:tr w:rsidR="00AB6665" w:rsidRPr="00AB6665" w:rsidTr="00C33921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divId w:val="1487623016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21" w:rsidRPr="00AB6665" w:rsidRDefault="00C33921" w:rsidP="00C33921">
            <w:pPr>
              <w:spacing w:line="243" w:lineRule="atLeast"/>
              <w:divId w:val="1719475314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AB6665" w:rsidRPr="00AB6665" w:rsidTr="003D3A8C">
        <w:tc>
          <w:tcPr>
            <w:tcW w:w="562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</w:tcPr>
          <w:p w:rsidR="00C33921" w:rsidRPr="00AB6665" w:rsidRDefault="00C33921" w:rsidP="00C33921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3D3A8C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divId w:val="161704108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Диалог. Пунктуационное оформление диалога. Практикум.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spacing w:line="243" w:lineRule="atLeast"/>
              <w:divId w:val="1738237944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выучить правило, упр. из учебника</w:t>
            </w:r>
          </w:p>
        </w:tc>
      </w:tr>
      <w:tr w:rsidR="00AB6665" w:rsidRPr="00AB6665" w:rsidTr="003D3A8C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divId w:val="670572524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Склонение количественных имен числительных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8C" w:rsidRPr="00AB6665" w:rsidRDefault="003D3A8C" w:rsidP="003D3A8C">
            <w:pPr>
              <w:spacing w:line="243" w:lineRule="atLeast"/>
              <w:divId w:val="750934695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>повторить, упр. учебника</w:t>
            </w:r>
          </w:p>
        </w:tc>
      </w:tr>
      <w:tr w:rsidR="003D3A8C" w:rsidRPr="00AB6665" w:rsidTr="00B10FA6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</w:tr>
      <w:tr w:rsidR="003D3A8C" w:rsidRPr="00AB6665" w:rsidTr="00B10FA6">
        <w:tc>
          <w:tcPr>
            <w:tcW w:w="56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3D3A8C" w:rsidRPr="00AB6665" w:rsidRDefault="003D3A8C" w:rsidP="003D3A8C">
            <w:pPr>
              <w:rPr>
                <w:rFonts w:ascii="Times New Roman" w:hAnsi="Times New Roman" w:cs="Times New Roman"/>
              </w:rPr>
            </w:pPr>
          </w:p>
        </w:tc>
      </w:tr>
    </w:tbl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945C21" w:rsidP="00945C21">
      <w:pPr>
        <w:spacing w:after="0"/>
        <w:rPr>
          <w:rFonts w:ascii="Times New Roman" w:hAnsi="Times New Roman" w:cs="Times New Roman"/>
          <w:b/>
        </w:rPr>
      </w:pPr>
    </w:p>
    <w:p w:rsidR="00945C21" w:rsidRPr="00AB6665" w:rsidRDefault="00F678E3" w:rsidP="00945C21">
      <w:pPr>
        <w:spacing w:after="0"/>
        <w:rPr>
          <w:rFonts w:ascii="Times New Roman" w:hAnsi="Times New Roman" w:cs="Times New Roman"/>
          <w:b/>
        </w:rPr>
      </w:pPr>
      <w:r w:rsidRPr="00AB6665">
        <w:rPr>
          <w:rFonts w:ascii="Times New Roman" w:hAnsi="Times New Roman" w:cs="Times New Roman"/>
          <w:b/>
        </w:rPr>
        <w:t>03</w:t>
      </w:r>
      <w:r w:rsidR="00945C21" w:rsidRPr="00AB6665">
        <w:rPr>
          <w:rFonts w:ascii="Times New Roman" w:hAnsi="Times New Roman" w:cs="Times New Roman"/>
          <w:b/>
        </w:rPr>
        <w:t>.02.2024г.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528"/>
        <w:gridCol w:w="4642"/>
      </w:tblGrid>
      <w:tr w:rsidR="00AB6665" w:rsidRPr="00AB6665" w:rsidTr="00B10FA6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60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8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4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6665" w:rsidRPr="00AB6665" w:rsidTr="00E62280">
        <w:tc>
          <w:tcPr>
            <w:tcW w:w="562" w:type="dxa"/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945C21" w:rsidRPr="00AB6665" w:rsidRDefault="00945C21" w:rsidP="00B10FA6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E62280" w:rsidP="00E62280">
            <w:pPr>
              <w:divId w:val="563837042"/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 xml:space="preserve">Историко-культурное значение романа </w:t>
            </w:r>
            <w:proofErr w:type="spellStart"/>
            <w:r w:rsidRPr="00AB6665">
              <w:rPr>
                <w:rFonts w:ascii="Times New Roman" w:hAnsi="Times New Roman" w:cs="Times New Roman"/>
              </w:rPr>
              <w:t>Ф.М.Достоевского</w:t>
            </w:r>
            <w:proofErr w:type="spellEnd"/>
            <w:r w:rsidRPr="00AB6665">
              <w:rPr>
                <w:rFonts w:ascii="Times New Roman" w:hAnsi="Times New Roman" w:cs="Times New Roman"/>
              </w:rPr>
              <w:t xml:space="preserve"> «Преступление и наказание»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80" w:rsidRPr="00AB6665" w:rsidRDefault="00AB6665" w:rsidP="00E62280">
            <w:pPr>
              <w:spacing w:line="243" w:lineRule="atLeast"/>
              <w:divId w:val="1304189461"/>
              <w:rPr>
                <w:rFonts w:ascii="Times New Roman" w:hAnsi="Times New Roman" w:cs="Times New Roman"/>
                <w:spacing w:val="-5"/>
              </w:rPr>
            </w:pPr>
            <w:r w:rsidRPr="00AB6665">
              <w:rPr>
                <w:rFonts w:ascii="Times New Roman" w:hAnsi="Times New Roman" w:cs="Times New Roman"/>
                <w:spacing w:val="-5"/>
              </w:rPr>
              <w:t xml:space="preserve">прочитать статью учебника и </w:t>
            </w:r>
            <w:r w:rsidR="00E62280" w:rsidRPr="00AB6665">
              <w:rPr>
                <w:rFonts w:ascii="Times New Roman" w:hAnsi="Times New Roman" w:cs="Times New Roman"/>
                <w:spacing w:val="-5"/>
              </w:rPr>
              <w:t>ответить на вопросы</w:t>
            </w:r>
          </w:p>
        </w:tc>
      </w:tr>
      <w:tr w:rsidR="00AB6665" w:rsidRPr="00AB6665" w:rsidTr="00E62280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  <w:tr w:rsidR="00AB6665" w:rsidRPr="00AB6665" w:rsidTr="00B10FA6">
        <w:tc>
          <w:tcPr>
            <w:tcW w:w="56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  <w:r w:rsidRPr="00AB66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62280" w:rsidRPr="00AB6665" w:rsidRDefault="00E62280" w:rsidP="00E62280">
            <w:pPr>
              <w:rPr>
                <w:rFonts w:ascii="Times New Roman" w:hAnsi="Times New Roman" w:cs="Times New Roman"/>
              </w:rPr>
            </w:pPr>
          </w:p>
        </w:tc>
      </w:tr>
    </w:tbl>
    <w:p w:rsidR="00945C21" w:rsidRPr="00AB6665" w:rsidRDefault="00945C21" w:rsidP="00945C21">
      <w:pPr>
        <w:rPr>
          <w:rFonts w:ascii="Times New Roman" w:hAnsi="Times New Roman" w:cs="Times New Roman"/>
        </w:rPr>
      </w:pPr>
    </w:p>
    <w:bookmarkEnd w:id="0"/>
    <w:p w:rsidR="009D51DB" w:rsidRPr="00AB6665" w:rsidRDefault="009D51DB" w:rsidP="008C5CCC">
      <w:pPr>
        <w:rPr>
          <w:rFonts w:ascii="Times New Roman" w:hAnsi="Times New Roman" w:cs="Times New Roman"/>
        </w:rPr>
      </w:pPr>
    </w:p>
    <w:sectPr w:rsidR="009D51DB" w:rsidRPr="00AB6665" w:rsidSect="008C5C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B3"/>
    <w:rsid w:val="00145C3D"/>
    <w:rsid w:val="00151FBC"/>
    <w:rsid w:val="002411FC"/>
    <w:rsid w:val="00252BAC"/>
    <w:rsid w:val="002648AE"/>
    <w:rsid w:val="002B3EC5"/>
    <w:rsid w:val="002E1E1E"/>
    <w:rsid w:val="00306E74"/>
    <w:rsid w:val="00314229"/>
    <w:rsid w:val="0034751C"/>
    <w:rsid w:val="003D3A8C"/>
    <w:rsid w:val="00404181"/>
    <w:rsid w:val="004406B3"/>
    <w:rsid w:val="00613EDF"/>
    <w:rsid w:val="00661BB3"/>
    <w:rsid w:val="008B08CC"/>
    <w:rsid w:val="008C5CCC"/>
    <w:rsid w:val="00945C21"/>
    <w:rsid w:val="009B4CCC"/>
    <w:rsid w:val="009D11EA"/>
    <w:rsid w:val="009D51DB"/>
    <w:rsid w:val="00AB6665"/>
    <w:rsid w:val="00B10FA6"/>
    <w:rsid w:val="00BA44B6"/>
    <w:rsid w:val="00C33921"/>
    <w:rsid w:val="00C87BB8"/>
    <w:rsid w:val="00CB64EC"/>
    <w:rsid w:val="00D241DA"/>
    <w:rsid w:val="00D71AD1"/>
    <w:rsid w:val="00D954A6"/>
    <w:rsid w:val="00E62280"/>
    <w:rsid w:val="00E8606E"/>
    <w:rsid w:val="00F678E3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DEC7C-1682-4211-B6D4-8FA4D237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1E1E"/>
    <w:rPr>
      <w:color w:val="0563C1" w:themeColor="hyperlink"/>
      <w:u w:val="single"/>
    </w:rPr>
  </w:style>
  <w:style w:type="character" w:customStyle="1" w:styleId="dgmgo">
    <w:name w:val="dgmgo"/>
    <w:basedOn w:val="a0"/>
    <w:rsid w:val="00B1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47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84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442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08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84436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1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2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678894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8957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33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45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638443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72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2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291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739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51246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84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7995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743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20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298633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1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73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283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27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435008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7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269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868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665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029442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31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202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9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740449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3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83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878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83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02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3954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482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780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4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669796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3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0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812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954822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743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56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195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436774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69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730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04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2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162971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3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71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19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679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645840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9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592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442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104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391787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4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26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87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23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000931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84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527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4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912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244067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628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103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34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32785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6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61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44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49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572878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3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53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9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806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044167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8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905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315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748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284508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6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694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43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03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765888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96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59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669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84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858696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6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525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194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28346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48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16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47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6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436824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02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627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744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25801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69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8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853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507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347717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15</cp:revision>
  <dcterms:created xsi:type="dcterms:W3CDTF">2023-12-14T06:50:00Z</dcterms:created>
  <dcterms:modified xsi:type="dcterms:W3CDTF">2024-01-31T17:49:00Z</dcterms:modified>
</cp:coreProperties>
</file>